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ADA" w14:textId="77777777" w:rsidR="009F5EB4" w:rsidRDefault="009F5EB4" w:rsidP="009F5EB4">
      <w:pPr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DDC Conference Call</w:t>
      </w:r>
    </w:p>
    <w:p w14:paraId="02D2D68E" w14:textId="5FAD56FE" w:rsidR="009F5EB4" w:rsidRDefault="00D447C4" w:rsidP="009F5EB4">
      <w:pPr>
        <w:pBdr>
          <w:bottom w:val="single" w:sz="6" w:space="1" w:color="auto"/>
        </w:pBd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September 25, 2023</w:t>
      </w:r>
    </w:p>
    <w:p w14:paraId="6D7DB264" w14:textId="77777777" w:rsidR="009F5EB4" w:rsidRDefault="009F5EB4" w:rsidP="009F5EB4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0A319800" w14:textId="2FE6A993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Roll Call: In attendance are Julia Handt, </w:t>
      </w:r>
      <w:r w:rsidR="00D447C4">
        <w:rPr>
          <w:rFonts w:eastAsia="Times New Roman" w:cstheme="minorHAnsi"/>
        </w:rPr>
        <w:t xml:space="preserve">Becky Brown, Caitlin Demura, Bonnie Parker, Galvin Swift, Alecia Daniel (with Silvia’s proxy), </w:t>
      </w:r>
      <w:r w:rsidR="003F17D8">
        <w:rPr>
          <w:rFonts w:eastAsia="Times New Roman" w:cstheme="minorHAnsi"/>
        </w:rPr>
        <w:t>and Barbara Lewis</w:t>
      </w:r>
    </w:p>
    <w:p w14:paraId="2BA0F12C" w14:textId="2D92D125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Meeting called to order at</w:t>
      </w:r>
      <w:r w:rsidR="00124210">
        <w:rPr>
          <w:rFonts w:eastAsia="Times New Roman" w:cstheme="minorHAnsi"/>
        </w:rPr>
        <w:t xml:space="preserve"> </w:t>
      </w:r>
      <w:r w:rsidR="00D447C4">
        <w:rPr>
          <w:rFonts w:eastAsia="Times New Roman" w:cstheme="minorHAnsi"/>
        </w:rPr>
        <w:t xml:space="preserve">8:03PM. Motion made to approve August minutes made by Alecia and seconded by Bonnie. Minutes approved. </w:t>
      </w:r>
    </w:p>
    <w:p w14:paraId="5850EF2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0DAA7CB7" w14:textId="6B916945" w:rsidR="003F17D8" w:rsidRPr="003F17D8" w:rsidRDefault="00D447C4" w:rsidP="003F17D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New record</w:t>
      </w:r>
      <w:r w:rsidR="003F17D8">
        <w:rPr>
          <w:rFonts w:eastAsia="Times New Roman" w:cstheme="minorHAnsi"/>
        </w:rPr>
        <w:t>: 169 members!</w:t>
      </w:r>
    </w:p>
    <w:p w14:paraId="307EF465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102C34D1" w14:textId="0E828541" w:rsidR="003F17D8" w:rsidRDefault="003F17D8" w:rsidP="003F17D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Silvia sent out the finances. We are a little ahead for the year – about $600 profit. </w:t>
      </w:r>
    </w:p>
    <w:p w14:paraId="26757AA5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Shows</w:t>
      </w:r>
    </w:p>
    <w:p w14:paraId="462F556B" w14:textId="54532A42" w:rsidR="003F17D8" w:rsidRDefault="003F17D8" w:rsidP="003F17D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Schooling show</w:t>
      </w:r>
    </w:p>
    <w:p w14:paraId="4246B80F" w14:textId="16FD9325" w:rsidR="003F17D8" w:rsidRDefault="003F17D8" w:rsidP="003F17D8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September show just finished. Next is December show. </w:t>
      </w:r>
    </w:p>
    <w:p w14:paraId="7B6421A6" w14:textId="18F1171F" w:rsidR="003F17D8" w:rsidRDefault="003F17D8" w:rsidP="003F17D8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One of the smaller shows of the year, but the show made about </w:t>
      </w:r>
      <w:proofErr w:type="gramStart"/>
      <w:r>
        <w:rPr>
          <w:rFonts w:eastAsia="Times New Roman" w:cstheme="minorHAnsi"/>
        </w:rPr>
        <w:t>$1,200</w:t>
      </w:r>
      <w:proofErr w:type="gramEnd"/>
    </w:p>
    <w:p w14:paraId="4286ABE8" w14:textId="69B8B91F" w:rsidR="003F17D8" w:rsidRDefault="003F17D8" w:rsidP="003F17D8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Cost of facilities: </w:t>
      </w:r>
    </w:p>
    <w:p w14:paraId="74E25432" w14:textId="1225E68E" w:rsidR="003F17D8" w:rsidRDefault="003F17D8" w:rsidP="003F17D8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Longhorn: $1,000/day for the arena itself. We get a $5 discount per stall. </w:t>
      </w:r>
    </w:p>
    <w:p w14:paraId="41C2D54B" w14:textId="4A940900" w:rsidR="003F17D8" w:rsidRDefault="003F17D8" w:rsidP="003F17D8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Athens: $950/day but we must pay for two arenas so $1,900 + other costs like the concession </w:t>
      </w:r>
      <w:proofErr w:type="gramStart"/>
      <w:r>
        <w:rPr>
          <w:rFonts w:eastAsia="Times New Roman" w:cstheme="minorHAnsi"/>
        </w:rPr>
        <w:t>stand</w:t>
      </w:r>
      <w:proofErr w:type="gramEnd"/>
      <w:r>
        <w:rPr>
          <w:rFonts w:eastAsia="Times New Roman" w:cstheme="minorHAnsi"/>
        </w:rPr>
        <w:t xml:space="preserve"> </w:t>
      </w:r>
    </w:p>
    <w:p w14:paraId="69ED6D3F" w14:textId="5D9EA079" w:rsidR="003F17D8" w:rsidRDefault="003F17D8" w:rsidP="003F17D8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make some money off the stalls as well. </w:t>
      </w:r>
    </w:p>
    <w:p w14:paraId="19CE6A11" w14:textId="0FDF8FB2" w:rsidR="003F17D8" w:rsidRDefault="003F17D8" w:rsidP="003F17D8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December Show – going to do some fun events like costumes. </w:t>
      </w:r>
    </w:p>
    <w:p w14:paraId="753D3BDC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Ads/Promotions</w:t>
      </w:r>
    </w:p>
    <w:p w14:paraId="2C42BEA4" w14:textId="3FD9DCB4" w:rsidR="003F17D8" w:rsidRDefault="003F17D8" w:rsidP="003F17D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is working on it. </w:t>
      </w:r>
    </w:p>
    <w:p w14:paraId="7E399909" w14:textId="2A39FB67" w:rsidR="003F17D8" w:rsidRPr="003F17D8" w:rsidRDefault="003F17D8" w:rsidP="003F17D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sent Caitlin a sponsorship list to look through. She will send it again. </w:t>
      </w:r>
    </w:p>
    <w:p w14:paraId="638DA8A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Publications </w:t>
      </w:r>
    </w:p>
    <w:p w14:paraId="0D880535" w14:textId="2770778E" w:rsidR="003F17D8" w:rsidRDefault="003F17D8" w:rsidP="003F17D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Transitions looks </w:t>
      </w:r>
      <w:r w:rsidR="0029611C">
        <w:rPr>
          <w:rFonts w:eastAsia="Times New Roman" w:cstheme="minorHAnsi"/>
        </w:rPr>
        <w:t xml:space="preserve">very </w:t>
      </w:r>
      <w:proofErr w:type="gramStart"/>
      <w:r w:rsidR="0029611C">
        <w:rPr>
          <w:rFonts w:eastAsia="Times New Roman" w:cstheme="minorHAnsi"/>
        </w:rPr>
        <w:t>good</w:t>
      </w:r>
      <w:proofErr w:type="gramEnd"/>
      <w:r w:rsidR="0029611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</w:p>
    <w:p w14:paraId="4FC4D136" w14:textId="6DC5A926" w:rsidR="003F17D8" w:rsidRDefault="003F17D8" w:rsidP="003F17D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Website needs to be updated </w:t>
      </w:r>
      <w:r w:rsidR="0029611C">
        <w:rPr>
          <w:rFonts w:eastAsia="Times New Roman" w:cstheme="minorHAnsi"/>
        </w:rPr>
        <w:t xml:space="preserve">with show </w:t>
      </w:r>
      <w:proofErr w:type="gramStart"/>
      <w:r w:rsidR="0029611C">
        <w:rPr>
          <w:rFonts w:eastAsia="Times New Roman" w:cstheme="minorHAnsi"/>
        </w:rPr>
        <w:t>information</w:t>
      </w:r>
      <w:proofErr w:type="gramEnd"/>
      <w:r w:rsidR="0029611C">
        <w:rPr>
          <w:rFonts w:eastAsia="Times New Roman" w:cstheme="minorHAnsi"/>
        </w:rPr>
        <w:t xml:space="preserve"> </w:t>
      </w:r>
    </w:p>
    <w:p w14:paraId="614502B7" w14:textId="2E6256C0" w:rsidR="0029611C" w:rsidRDefault="0029611C" w:rsidP="00D24B8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Elections</w:t>
      </w:r>
    </w:p>
    <w:p w14:paraId="55B519D8" w14:textId="4BBFFBFD" w:rsidR="0029611C" w:rsidRDefault="0029611C" w:rsidP="0029611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Four board positions open </w:t>
      </w:r>
    </w:p>
    <w:p w14:paraId="5A208C49" w14:textId="77777777" w:rsidR="0029611C" w:rsidRDefault="0029611C" w:rsidP="0029611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2 people have nominated for Publications position (Caitlin and Maddie)</w:t>
      </w:r>
    </w:p>
    <w:p w14:paraId="4E962C5C" w14:textId="259C88DB" w:rsidR="0029611C" w:rsidRDefault="0029611C" w:rsidP="0029611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1 for Treasurer (Mary Beth)</w:t>
      </w:r>
    </w:p>
    <w:p w14:paraId="3FD123ED" w14:textId="081FC6E3" w:rsidR="0029611C" w:rsidRDefault="0029611C" w:rsidP="0029611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Awards/Meetings &amp; Ads/Promotions is still open. </w:t>
      </w:r>
    </w:p>
    <w:p w14:paraId="4061BEA7" w14:textId="1F71B48C" w:rsidR="00642F9B" w:rsidRDefault="00642F9B" w:rsidP="00642F9B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Bonnie will write up a job description for </w:t>
      </w:r>
      <w:proofErr w:type="gramStart"/>
      <w:r>
        <w:rPr>
          <w:rFonts w:eastAsia="Times New Roman" w:cstheme="minorHAnsi"/>
        </w:rPr>
        <w:t>awards</w:t>
      </w:r>
      <w:proofErr w:type="gramEnd"/>
      <w:r>
        <w:rPr>
          <w:rFonts w:eastAsia="Times New Roman" w:cstheme="minorHAnsi"/>
        </w:rPr>
        <w:t xml:space="preserve"> </w:t>
      </w:r>
    </w:p>
    <w:p w14:paraId="012B13BF" w14:textId="7E14C2C0" w:rsidR="00122437" w:rsidRDefault="00122437" w:rsidP="00122437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 board can appoint an open position if there are no nominations</w:t>
      </w:r>
      <w:r w:rsidR="00AF7A80">
        <w:rPr>
          <w:rFonts w:eastAsia="Times New Roman" w:cstheme="minorHAnsi"/>
        </w:rPr>
        <w:t xml:space="preserve">. </w:t>
      </w:r>
    </w:p>
    <w:p w14:paraId="441DBAA7" w14:textId="7DCDF536" w:rsidR="009F5EB4" w:rsidRDefault="009F5EB4" w:rsidP="00D24B8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7B398169" w14:textId="04BCC27A" w:rsidR="002B501E" w:rsidRDefault="005E0AD7" w:rsidP="002B501E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Galvin has not received any scholarship </w:t>
      </w:r>
      <w:proofErr w:type="gramStart"/>
      <w:r>
        <w:rPr>
          <w:rFonts w:eastAsia="Times New Roman" w:cstheme="minorHAnsi"/>
        </w:rPr>
        <w:t>applications</w:t>
      </w:r>
      <w:proofErr w:type="gramEnd"/>
    </w:p>
    <w:p w14:paraId="6EBF0562" w14:textId="015CCCEB" w:rsidR="00F67CD5" w:rsidRDefault="00F67CD5" w:rsidP="00F67CD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Question about clinics, but </w:t>
      </w:r>
      <w:r w:rsidR="009F65CC">
        <w:rPr>
          <w:rFonts w:eastAsia="Times New Roman" w:cstheme="minorHAnsi"/>
        </w:rPr>
        <w:t xml:space="preserve">what if you don’t know which clinic </w:t>
      </w:r>
      <w:proofErr w:type="gramStart"/>
      <w:r>
        <w:rPr>
          <w:rFonts w:eastAsia="Times New Roman" w:cstheme="minorHAnsi"/>
        </w:rPr>
        <w:t>yet</w:t>
      </w:r>
      <w:proofErr w:type="gramEnd"/>
    </w:p>
    <w:p w14:paraId="0D20305B" w14:textId="70900CDE" w:rsidR="00D34266" w:rsidRPr="00786B5E" w:rsidRDefault="006B7B5E" w:rsidP="00786B5E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They don’t have to be guaranteed for that clinic. If they don’t get </w:t>
      </w:r>
      <w:proofErr w:type="gramStart"/>
      <w:r>
        <w:rPr>
          <w:rFonts w:eastAsia="Times New Roman" w:cstheme="minorHAnsi"/>
        </w:rPr>
        <w:t>in</w:t>
      </w:r>
      <w:proofErr w:type="gramEnd"/>
      <w:r>
        <w:rPr>
          <w:rFonts w:eastAsia="Times New Roman" w:cstheme="minorHAnsi"/>
        </w:rPr>
        <w:t xml:space="preserve"> they can use it for the next educational event</w:t>
      </w:r>
      <w:r w:rsidR="00D307BC">
        <w:rPr>
          <w:rFonts w:eastAsia="Times New Roman" w:cstheme="minorHAnsi"/>
        </w:rPr>
        <w:t xml:space="preserve"> and then send in a write-up. </w:t>
      </w:r>
    </w:p>
    <w:p w14:paraId="4EFC19FE" w14:textId="5A58053E" w:rsidR="0029611C" w:rsidRPr="0029611C" w:rsidRDefault="009F5EB4" w:rsidP="0029611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Education</w:t>
      </w:r>
    </w:p>
    <w:p w14:paraId="07C8C7D2" w14:textId="11CDC98F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Old Business:</w:t>
      </w:r>
    </w:p>
    <w:p w14:paraId="042F7DCB" w14:textId="2405F8CF" w:rsidR="00786B5E" w:rsidRDefault="002216CB" w:rsidP="00786B5E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Bonnie has a hardcopy of fly spray invoice if needed for Silvia. </w:t>
      </w:r>
    </w:p>
    <w:p w14:paraId="69188B4F" w14:textId="2320CD38" w:rsidR="00AF4491" w:rsidRDefault="00AF4491" w:rsidP="00786B5E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Money was sent to HDS and SWDC</w:t>
      </w:r>
    </w:p>
    <w:p w14:paraId="3305EBC3" w14:textId="4883B787" w:rsidR="00C441EA" w:rsidRDefault="00C441EA" w:rsidP="00786B5E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is going to call some smaller colleges to see about getting a larger venue for Joan Darnell clinic. </w:t>
      </w:r>
    </w:p>
    <w:p w14:paraId="1A69B02D" w14:textId="3397F076" w:rsidR="006202F9" w:rsidRDefault="006202F9" w:rsidP="00786B5E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Breed Papers: </w:t>
      </w:r>
      <w:r w:rsidR="00F76E3B">
        <w:rPr>
          <w:rFonts w:eastAsia="Times New Roman" w:cstheme="minorHAnsi"/>
        </w:rPr>
        <w:t xml:space="preserve">Add to the prize list that you must submit breed papers by closing date. </w:t>
      </w:r>
    </w:p>
    <w:p w14:paraId="27FB418F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New Business:</w:t>
      </w:r>
    </w:p>
    <w:p w14:paraId="2D7A9D4F" w14:textId="6F8A40C7" w:rsidR="002B68FF" w:rsidRDefault="009F5EB4" w:rsidP="00757A3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B68FF">
        <w:rPr>
          <w:rFonts w:eastAsia="Times New Roman" w:cstheme="minorHAnsi"/>
        </w:rPr>
        <w:lastRenderedPageBreak/>
        <w:t xml:space="preserve">Next meeting: </w:t>
      </w:r>
      <w:r w:rsidR="002B68FF" w:rsidRPr="002B68FF">
        <w:rPr>
          <w:rFonts w:eastAsia="Times New Roman" w:cstheme="minorHAnsi"/>
        </w:rPr>
        <w:t>October 16</w:t>
      </w:r>
      <w:r w:rsidR="00B92552">
        <w:rPr>
          <w:rFonts w:eastAsia="Times New Roman" w:cstheme="minorHAnsi"/>
        </w:rPr>
        <w:t xml:space="preserve"> at 8PM. </w:t>
      </w:r>
    </w:p>
    <w:p w14:paraId="29DE31FA" w14:textId="48B87D3C" w:rsidR="009A06A9" w:rsidRPr="002B68FF" w:rsidRDefault="009F5EB4" w:rsidP="00757A3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B68FF">
        <w:rPr>
          <w:rFonts w:eastAsia="Times New Roman" w:cstheme="minorHAnsi"/>
        </w:rPr>
        <w:t xml:space="preserve">Motion to Adjourn </w:t>
      </w:r>
      <w:r w:rsidR="00C65850" w:rsidRPr="002B68FF">
        <w:rPr>
          <w:rFonts w:eastAsia="Times New Roman" w:cstheme="minorHAnsi"/>
        </w:rPr>
        <w:t>was made</w:t>
      </w:r>
      <w:r w:rsidRPr="002B68FF">
        <w:rPr>
          <w:rFonts w:eastAsia="Times New Roman" w:cstheme="minorHAnsi"/>
        </w:rPr>
        <w:t xml:space="preserve"> </w:t>
      </w:r>
      <w:r w:rsidR="002B68FF">
        <w:rPr>
          <w:rFonts w:eastAsia="Times New Roman" w:cstheme="minorHAnsi"/>
        </w:rPr>
        <w:t xml:space="preserve">by </w:t>
      </w:r>
      <w:r w:rsidR="003064DF">
        <w:rPr>
          <w:rFonts w:eastAsia="Times New Roman" w:cstheme="minorHAnsi"/>
        </w:rPr>
        <w:t>Galvin and seconded by Alecia. Meeting adjourned at 8:54PM</w:t>
      </w:r>
    </w:p>
    <w:sectPr w:rsidR="009A06A9" w:rsidRPr="002B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EB3"/>
    <w:multiLevelType w:val="hybridMultilevel"/>
    <w:tmpl w:val="DABC1894"/>
    <w:lvl w:ilvl="0" w:tplc="85B63E80">
      <w:start w:val="1"/>
      <w:numFmt w:val="upperRoman"/>
      <w:lvlText w:val="%1."/>
      <w:lvlJc w:val="left"/>
      <w:pPr>
        <w:ind w:left="1080" w:hanging="720"/>
      </w:pPr>
    </w:lvl>
    <w:lvl w:ilvl="1" w:tplc="9072FAB0">
      <w:start w:val="1"/>
      <w:numFmt w:val="lowerLetter"/>
      <w:lvlText w:val="%2)"/>
      <w:lvlJc w:val="left"/>
      <w:pPr>
        <w:ind w:left="1440" w:hanging="360"/>
      </w:pPr>
    </w:lvl>
    <w:lvl w:ilvl="2" w:tplc="C352CCDC">
      <w:start w:val="1"/>
      <w:numFmt w:val="decimal"/>
      <w:lvlText w:val="%3)"/>
      <w:lvlJc w:val="left"/>
      <w:pPr>
        <w:ind w:left="2340" w:hanging="360"/>
      </w:pPr>
    </w:lvl>
    <w:lvl w:ilvl="3" w:tplc="3850E0B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73850">
    <w:abstractNumId w:val="0"/>
  </w:num>
  <w:num w:numId="2" w16cid:durableId="140760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4"/>
    <w:rsid w:val="000A56D0"/>
    <w:rsid w:val="000C1C40"/>
    <w:rsid w:val="00122437"/>
    <w:rsid w:val="00124210"/>
    <w:rsid w:val="001318FC"/>
    <w:rsid w:val="00195007"/>
    <w:rsid w:val="002216CB"/>
    <w:rsid w:val="00286BA2"/>
    <w:rsid w:val="00292F7C"/>
    <w:rsid w:val="0029611C"/>
    <w:rsid w:val="002A6268"/>
    <w:rsid w:val="002B501E"/>
    <w:rsid w:val="002B68FF"/>
    <w:rsid w:val="002D2409"/>
    <w:rsid w:val="00302C62"/>
    <w:rsid w:val="003064DF"/>
    <w:rsid w:val="00313784"/>
    <w:rsid w:val="00374644"/>
    <w:rsid w:val="003D2AC3"/>
    <w:rsid w:val="003F17D8"/>
    <w:rsid w:val="004117EC"/>
    <w:rsid w:val="00435EC9"/>
    <w:rsid w:val="00461DF4"/>
    <w:rsid w:val="00487512"/>
    <w:rsid w:val="00501C09"/>
    <w:rsid w:val="005E0AD7"/>
    <w:rsid w:val="006058D0"/>
    <w:rsid w:val="006202F9"/>
    <w:rsid w:val="00642F9B"/>
    <w:rsid w:val="006B7B5E"/>
    <w:rsid w:val="007746FB"/>
    <w:rsid w:val="00774ED5"/>
    <w:rsid w:val="007820F5"/>
    <w:rsid w:val="00786B5E"/>
    <w:rsid w:val="008379DD"/>
    <w:rsid w:val="00917F67"/>
    <w:rsid w:val="009A06A9"/>
    <w:rsid w:val="009F5EB4"/>
    <w:rsid w:val="009F65CC"/>
    <w:rsid w:val="00AF4491"/>
    <w:rsid w:val="00AF7A80"/>
    <w:rsid w:val="00B46CD9"/>
    <w:rsid w:val="00B72AB2"/>
    <w:rsid w:val="00B86099"/>
    <w:rsid w:val="00B92552"/>
    <w:rsid w:val="00C422F1"/>
    <w:rsid w:val="00C441EA"/>
    <w:rsid w:val="00C65850"/>
    <w:rsid w:val="00CC2CD2"/>
    <w:rsid w:val="00CF12E1"/>
    <w:rsid w:val="00D24B86"/>
    <w:rsid w:val="00D307BC"/>
    <w:rsid w:val="00D34266"/>
    <w:rsid w:val="00D428F8"/>
    <w:rsid w:val="00D447C4"/>
    <w:rsid w:val="00D611A0"/>
    <w:rsid w:val="00DD0F00"/>
    <w:rsid w:val="00DD3C3C"/>
    <w:rsid w:val="00E31B0A"/>
    <w:rsid w:val="00EE6FE1"/>
    <w:rsid w:val="00F12DA2"/>
    <w:rsid w:val="00F67CD5"/>
    <w:rsid w:val="00F76E3B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E5FD"/>
  <w15:chartTrackingRefBased/>
  <w15:docId w15:val="{6D1CB38E-CBE2-4EE1-AC42-73E3882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B4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Handt</dc:creator>
  <cp:keywords/>
  <dc:description/>
  <cp:lastModifiedBy>Julia Handt</cp:lastModifiedBy>
  <cp:revision>23</cp:revision>
  <dcterms:created xsi:type="dcterms:W3CDTF">2023-09-26T01:28:00Z</dcterms:created>
  <dcterms:modified xsi:type="dcterms:W3CDTF">2023-10-30T20:09:00Z</dcterms:modified>
</cp:coreProperties>
</file>